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C4E" w:rsidRPr="00E82B6A" w:rsidRDefault="00E82B6A">
      <w:pPr>
        <w:rPr>
          <w:rFonts w:ascii="Times New Roman" w:hAnsi="Times New Roman" w:cs="Times New Roman"/>
          <w:b/>
          <w:sz w:val="24"/>
          <w:szCs w:val="24"/>
        </w:rPr>
      </w:pPr>
      <w:r w:rsidRPr="00E82B6A">
        <w:rPr>
          <w:rFonts w:ascii="Times New Roman" w:hAnsi="Times New Roman" w:cs="Times New Roman"/>
          <w:b/>
          <w:sz w:val="24"/>
          <w:szCs w:val="24"/>
        </w:rPr>
        <w:t>ALLEGATO 3</w:t>
      </w:r>
    </w:p>
    <w:p w:rsidR="009E7839" w:rsidRPr="00E82B6A" w:rsidRDefault="009E7839">
      <w:pPr>
        <w:rPr>
          <w:rFonts w:ascii="Times New Roman" w:hAnsi="Times New Roman" w:cs="Times New Roman"/>
          <w:b/>
          <w:sz w:val="24"/>
          <w:szCs w:val="24"/>
        </w:rPr>
      </w:pPr>
    </w:p>
    <w:p w:rsidR="009E7839" w:rsidRPr="00E82B6A" w:rsidRDefault="009E7839" w:rsidP="009E783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2B6A">
        <w:rPr>
          <w:rFonts w:ascii="Times New Roman" w:hAnsi="Times New Roman" w:cs="Times New Roman"/>
          <w:b/>
          <w:sz w:val="24"/>
          <w:szCs w:val="24"/>
        </w:rPr>
        <w:t>Al Dirigente Scolastico</w:t>
      </w:r>
    </w:p>
    <w:p w:rsidR="009E7839" w:rsidRPr="00E82B6A" w:rsidRDefault="009E7839" w:rsidP="009E7839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82B6A">
        <w:rPr>
          <w:rFonts w:ascii="Times New Roman" w:hAnsi="Times New Roman" w:cs="Times New Roman"/>
          <w:b/>
          <w:sz w:val="24"/>
          <w:szCs w:val="24"/>
        </w:rPr>
        <w:t xml:space="preserve">Dell’I.C. </w:t>
      </w:r>
      <w:r w:rsidRPr="00E82B6A">
        <w:rPr>
          <w:rFonts w:ascii="Times New Roman" w:hAnsi="Times New Roman" w:cs="Times New Roman"/>
          <w:b/>
          <w:i/>
          <w:sz w:val="24"/>
          <w:szCs w:val="24"/>
        </w:rPr>
        <w:t>Dario Bertolini</w:t>
      </w:r>
    </w:p>
    <w:p w:rsidR="009E7839" w:rsidRPr="00E82B6A" w:rsidRDefault="009E7839" w:rsidP="009E783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2B6A">
        <w:rPr>
          <w:rFonts w:ascii="Times New Roman" w:hAnsi="Times New Roman" w:cs="Times New Roman"/>
          <w:b/>
          <w:sz w:val="24"/>
          <w:szCs w:val="24"/>
        </w:rPr>
        <w:t>Di Portogruaro (VE)</w:t>
      </w:r>
    </w:p>
    <w:p w:rsidR="009E7839" w:rsidRPr="00E82B6A" w:rsidRDefault="009E7839" w:rsidP="009E783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82B6A" w:rsidRPr="00E82B6A" w:rsidRDefault="00E82B6A" w:rsidP="00E82B6A">
      <w:pPr>
        <w:numPr>
          <w:ilvl w:val="0"/>
          <w:numId w:val="1"/>
        </w:numPr>
        <w:tabs>
          <w:tab w:val="left" w:pos="60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B6A">
        <w:rPr>
          <w:rFonts w:ascii="Times New Roman" w:hAnsi="Times New Roman" w:cs="Times New Roman"/>
          <w:sz w:val="24"/>
          <w:szCs w:val="24"/>
        </w:rPr>
        <w:t xml:space="preserve">offerta tecnica (esperienze) </w:t>
      </w:r>
      <w:proofErr w:type="spellStart"/>
      <w:r w:rsidRPr="00E82B6A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E82B6A">
        <w:rPr>
          <w:rFonts w:ascii="Times New Roman" w:hAnsi="Times New Roman" w:cs="Times New Roman"/>
          <w:sz w:val="24"/>
          <w:szCs w:val="24"/>
        </w:rPr>
        <w:t xml:space="preserve"> 40 punti </w:t>
      </w:r>
    </w:p>
    <w:p w:rsidR="00E82B6A" w:rsidRPr="00E82B6A" w:rsidRDefault="00E82B6A" w:rsidP="00E82B6A">
      <w:pPr>
        <w:tabs>
          <w:tab w:val="left" w:pos="6045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82B6A" w:rsidRPr="00E82B6A" w:rsidTr="00791AC2">
        <w:tc>
          <w:tcPr>
            <w:tcW w:w="4814" w:type="dxa"/>
          </w:tcPr>
          <w:p w:rsidR="00E82B6A" w:rsidRPr="00E82B6A" w:rsidRDefault="00E82B6A" w:rsidP="00E82B6A">
            <w:pPr>
              <w:tabs>
                <w:tab w:val="left" w:pos="6045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E82B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esperienze di medico competente in istituti scolastici</w:t>
            </w:r>
          </w:p>
          <w:p w:rsidR="00E82B6A" w:rsidRPr="00E82B6A" w:rsidRDefault="00E82B6A" w:rsidP="00E82B6A">
            <w:pPr>
              <w:tabs>
                <w:tab w:val="left" w:pos="6045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E82B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1.____________________________________</w:t>
            </w:r>
          </w:p>
          <w:p w:rsidR="00E82B6A" w:rsidRPr="00E82B6A" w:rsidRDefault="00E82B6A" w:rsidP="00E82B6A">
            <w:pPr>
              <w:tabs>
                <w:tab w:val="left" w:pos="6045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  <w:p w:rsidR="00E82B6A" w:rsidRPr="00E82B6A" w:rsidRDefault="00E82B6A" w:rsidP="00E82B6A">
            <w:pPr>
              <w:tabs>
                <w:tab w:val="left" w:pos="6045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E82B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2. ____________________________________</w:t>
            </w:r>
          </w:p>
          <w:p w:rsidR="00E82B6A" w:rsidRPr="00E82B6A" w:rsidRDefault="00E82B6A" w:rsidP="00E82B6A">
            <w:pPr>
              <w:tabs>
                <w:tab w:val="left" w:pos="6045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  <w:p w:rsidR="00E82B6A" w:rsidRPr="00E82B6A" w:rsidRDefault="00E82B6A" w:rsidP="00E82B6A">
            <w:pPr>
              <w:tabs>
                <w:tab w:val="left" w:pos="6045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E82B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3. ____________________________________</w:t>
            </w:r>
          </w:p>
          <w:p w:rsidR="00E82B6A" w:rsidRPr="00E82B6A" w:rsidRDefault="00E82B6A" w:rsidP="00E82B6A">
            <w:pPr>
              <w:tabs>
                <w:tab w:val="left" w:pos="6045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  <w:p w:rsidR="00E82B6A" w:rsidRPr="00E82B6A" w:rsidRDefault="00E82B6A" w:rsidP="00E82B6A">
            <w:pPr>
              <w:tabs>
                <w:tab w:val="left" w:pos="6045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E82B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4. ____________________________________</w:t>
            </w:r>
          </w:p>
          <w:p w:rsidR="00E82B6A" w:rsidRPr="00E82B6A" w:rsidRDefault="00E82B6A" w:rsidP="00E82B6A">
            <w:pPr>
              <w:tabs>
                <w:tab w:val="left" w:pos="6045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  <w:p w:rsidR="00E82B6A" w:rsidRPr="00E82B6A" w:rsidRDefault="00E82B6A" w:rsidP="00E82B6A">
            <w:pPr>
              <w:tabs>
                <w:tab w:val="left" w:pos="6045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815" w:type="dxa"/>
          </w:tcPr>
          <w:p w:rsidR="00E82B6A" w:rsidRPr="00E82B6A" w:rsidRDefault="00E82B6A" w:rsidP="00E82B6A">
            <w:pPr>
              <w:tabs>
                <w:tab w:val="left" w:pos="6045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E82B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punti 5 per ogni incarico fino a un </w:t>
            </w:r>
            <w:proofErr w:type="spellStart"/>
            <w:r w:rsidRPr="00E82B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max</w:t>
            </w:r>
            <w:proofErr w:type="spellEnd"/>
            <w:r w:rsidRPr="00E82B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di punti 20</w:t>
            </w:r>
          </w:p>
        </w:tc>
      </w:tr>
      <w:tr w:rsidR="00E82B6A" w:rsidRPr="00E82B6A" w:rsidTr="00791AC2">
        <w:tc>
          <w:tcPr>
            <w:tcW w:w="4814" w:type="dxa"/>
          </w:tcPr>
          <w:p w:rsidR="00E82B6A" w:rsidRPr="00E82B6A" w:rsidRDefault="00E82B6A" w:rsidP="00E82B6A">
            <w:pPr>
              <w:tabs>
                <w:tab w:val="left" w:pos="6045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E82B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esperienze di medico competente in enti pubblici</w:t>
            </w:r>
          </w:p>
          <w:p w:rsidR="00E82B6A" w:rsidRPr="00E82B6A" w:rsidRDefault="00E82B6A" w:rsidP="00E82B6A">
            <w:pPr>
              <w:tabs>
                <w:tab w:val="left" w:pos="6045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  <w:p w:rsidR="00E82B6A" w:rsidRPr="00E82B6A" w:rsidRDefault="00E82B6A" w:rsidP="00E82B6A">
            <w:pPr>
              <w:pStyle w:val="Paragrafoelenco"/>
              <w:numPr>
                <w:ilvl w:val="0"/>
                <w:numId w:val="2"/>
              </w:numPr>
              <w:tabs>
                <w:tab w:val="left" w:pos="6045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E82B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________________________________</w:t>
            </w:r>
          </w:p>
          <w:p w:rsidR="00E82B6A" w:rsidRPr="00E82B6A" w:rsidRDefault="00E82B6A" w:rsidP="00E82B6A">
            <w:pPr>
              <w:pStyle w:val="Paragrafoelenco"/>
              <w:tabs>
                <w:tab w:val="left" w:pos="6045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  <w:p w:rsidR="00E82B6A" w:rsidRPr="00E82B6A" w:rsidRDefault="00E82B6A" w:rsidP="00E82B6A">
            <w:pPr>
              <w:pStyle w:val="Paragrafoelenco"/>
              <w:numPr>
                <w:ilvl w:val="0"/>
                <w:numId w:val="2"/>
              </w:numPr>
              <w:tabs>
                <w:tab w:val="left" w:pos="6045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E82B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________________________________</w:t>
            </w:r>
          </w:p>
          <w:p w:rsidR="00E82B6A" w:rsidRPr="00E82B6A" w:rsidRDefault="00E82B6A" w:rsidP="00E82B6A">
            <w:pPr>
              <w:pStyle w:val="Paragrafoelenc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  <w:p w:rsidR="00E82B6A" w:rsidRPr="00E82B6A" w:rsidRDefault="00E82B6A" w:rsidP="00E82B6A">
            <w:pPr>
              <w:pStyle w:val="Paragrafoelenco"/>
              <w:numPr>
                <w:ilvl w:val="0"/>
                <w:numId w:val="2"/>
              </w:numPr>
              <w:tabs>
                <w:tab w:val="left" w:pos="6045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E82B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________________________________</w:t>
            </w:r>
          </w:p>
          <w:p w:rsidR="00E82B6A" w:rsidRPr="00E82B6A" w:rsidRDefault="00E82B6A" w:rsidP="00E82B6A">
            <w:pPr>
              <w:pStyle w:val="Paragrafoelenc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  <w:p w:rsidR="00E82B6A" w:rsidRPr="00E82B6A" w:rsidRDefault="00E82B6A" w:rsidP="00E82B6A">
            <w:pPr>
              <w:pStyle w:val="Paragrafoelenco"/>
              <w:numPr>
                <w:ilvl w:val="0"/>
                <w:numId w:val="2"/>
              </w:numPr>
              <w:tabs>
                <w:tab w:val="left" w:pos="6045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E82B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________________________________</w:t>
            </w:r>
          </w:p>
          <w:p w:rsidR="00E82B6A" w:rsidRPr="00E82B6A" w:rsidRDefault="00E82B6A" w:rsidP="00E82B6A">
            <w:pPr>
              <w:pStyle w:val="Paragrafoelenc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  <w:p w:rsidR="00E82B6A" w:rsidRPr="00E82B6A" w:rsidRDefault="00E82B6A" w:rsidP="00E82B6A">
            <w:pPr>
              <w:pStyle w:val="Paragrafoelenco"/>
              <w:numPr>
                <w:ilvl w:val="0"/>
                <w:numId w:val="2"/>
              </w:numPr>
              <w:tabs>
                <w:tab w:val="left" w:pos="6045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E82B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________________________________</w:t>
            </w:r>
          </w:p>
          <w:p w:rsidR="00E82B6A" w:rsidRPr="00E82B6A" w:rsidRDefault="00E82B6A" w:rsidP="00E82B6A">
            <w:pPr>
              <w:pStyle w:val="Paragrafoelenc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  <w:p w:rsidR="00E82B6A" w:rsidRPr="00E82B6A" w:rsidRDefault="00E82B6A" w:rsidP="00E82B6A">
            <w:pPr>
              <w:pStyle w:val="Paragrafoelenco"/>
              <w:tabs>
                <w:tab w:val="left" w:pos="6045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815" w:type="dxa"/>
          </w:tcPr>
          <w:p w:rsidR="00E82B6A" w:rsidRPr="00E82B6A" w:rsidRDefault="00E82B6A" w:rsidP="00E82B6A">
            <w:pPr>
              <w:tabs>
                <w:tab w:val="left" w:pos="6045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E82B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punti 4 per ogni incarico fino a un </w:t>
            </w:r>
            <w:proofErr w:type="spellStart"/>
            <w:r w:rsidRPr="00E82B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max</w:t>
            </w:r>
            <w:proofErr w:type="spellEnd"/>
            <w:r w:rsidRPr="00E82B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di punti 20</w:t>
            </w:r>
          </w:p>
          <w:p w:rsidR="00E82B6A" w:rsidRPr="00E82B6A" w:rsidRDefault="00E82B6A" w:rsidP="00E82B6A">
            <w:pPr>
              <w:tabs>
                <w:tab w:val="left" w:pos="6045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</w:tr>
      <w:tr w:rsidR="00E82B6A" w:rsidRPr="00E82B6A" w:rsidTr="00791AC2">
        <w:tc>
          <w:tcPr>
            <w:tcW w:w="4814" w:type="dxa"/>
          </w:tcPr>
          <w:p w:rsidR="00E82B6A" w:rsidRPr="00E82B6A" w:rsidRDefault="00E82B6A" w:rsidP="00E82B6A">
            <w:pPr>
              <w:tabs>
                <w:tab w:val="left" w:pos="6045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bookmarkStart w:id="0" w:name="_GoBack"/>
            <w:bookmarkEnd w:id="0"/>
          </w:p>
        </w:tc>
        <w:tc>
          <w:tcPr>
            <w:tcW w:w="4815" w:type="dxa"/>
          </w:tcPr>
          <w:p w:rsidR="00814ADB" w:rsidRDefault="00814ADB" w:rsidP="00E82B6A">
            <w:pPr>
              <w:tabs>
                <w:tab w:val="left" w:pos="6045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  <w:p w:rsidR="00E82B6A" w:rsidRPr="00E82B6A" w:rsidRDefault="00E82B6A" w:rsidP="00E82B6A">
            <w:pPr>
              <w:tabs>
                <w:tab w:val="left" w:pos="6045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E82B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TOTALE _____________________</w:t>
            </w:r>
          </w:p>
          <w:p w:rsidR="00E82B6A" w:rsidRPr="00E82B6A" w:rsidRDefault="00E82B6A" w:rsidP="00E82B6A">
            <w:pPr>
              <w:tabs>
                <w:tab w:val="left" w:pos="6045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</w:tr>
    </w:tbl>
    <w:p w:rsidR="00E82B6A" w:rsidRPr="00E82B6A" w:rsidRDefault="00E82B6A" w:rsidP="00E82B6A">
      <w:pPr>
        <w:tabs>
          <w:tab w:val="left" w:pos="60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2B6A" w:rsidRPr="00E82B6A" w:rsidRDefault="00E82B6A" w:rsidP="00E82B6A">
      <w:pPr>
        <w:tabs>
          <w:tab w:val="left" w:pos="60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2B6A" w:rsidRPr="00E82B6A" w:rsidRDefault="00E82B6A" w:rsidP="00E82B6A">
      <w:pPr>
        <w:tabs>
          <w:tab w:val="left" w:pos="60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2B6A" w:rsidRPr="00E82B6A" w:rsidRDefault="00E82B6A" w:rsidP="00E82B6A">
      <w:pPr>
        <w:tabs>
          <w:tab w:val="left" w:pos="60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2B6A" w:rsidRPr="00E82B6A" w:rsidRDefault="00E82B6A" w:rsidP="00E82B6A">
      <w:pPr>
        <w:tabs>
          <w:tab w:val="left" w:pos="60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2B6A" w:rsidRPr="00E82B6A" w:rsidRDefault="00E82B6A" w:rsidP="00E82B6A">
      <w:pPr>
        <w:tabs>
          <w:tab w:val="left" w:pos="60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2B6A" w:rsidRPr="00E82B6A" w:rsidRDefault="00E82B6A" w:rsidP="00E82B6A">
      <w:pPr>
        <w:tabs>
          <w:tab w:val="left" w:pos="60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2B6A" w:rsidRPr="00E82B6A" w:rsidRDefault="00E82B6A" w:rsidP="00E82B6A">
      <w:pPr>
        <w:tabs>
          <w:tab w:val="left" w:pos="60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2B6A" w:rsidRPr="00E82B6A" w:rsidRDefault="00E82B6A" w:rsidP="00E82B6A">
      <w:pPr>
        <w:tabs>
          <w:tab w:val="left" w:pos="60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2B6A" w:rsidRPr="00E82B6A" w:rsidRDefault="00E82B6A" w:rsidP="00E82B6A">
      <w:pPr>
        <w:tabs>
          <w:tab w:val="left" w:pos="60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2B6A" w:rsidRPr="00E82B6A" w:rsidRDefault="00E82B6A" w:rsidP="00E82B6A">
      <w:pPr>
        <w:tabs>
          <w:tab w:val="left" w:pos="60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2B6A" w:rsidRPr="00E82B6A" w:rsidRDefault="00E82B6A" w:rsidP="00E82B6A">
      <w:pPr>
        <w:tabs>
          <w:tab w:val="left" w:pos="60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2B6A" w:rsidRPr="00E82B6A" w:rsidRDefault="00E82B6A" w:rsidP="00E82B6A">
      <w:pPr>
        <w:tabs>
          <w:tab w:val="left" w:pos="60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2B6A" w:rsidRPr="00E82B6A" w:rsidRDefault="00E82B6A" w:rsidP="00E82B6A">
      <w:pPr>
        <w:tabs>
          <w:tab w:val="left" w:pos="6045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2B6A" w:rsidRPr="00E82B6A" w:rsidRDefault="00E82B6A" w:rsidP="00E82B6A">
      <w:pPr>
        <w:pStyle w:val="Paragrafoelenco"/>
        <w:numPr>
          <w:ilvl w:val="0"/>
          <w:numId w:val="1"/>
        </w:numPr>
        <w:tabs>
          <w:tab w:val="left" w:pos="60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6A">
        <w:rPr>
          <w:rFonts w:ascii="Times New Roman" w:hAnsi="Times New Roman" w:cs="Times New Roman"/>
          <w:sz w:val="24"/>
          <w:szCs w:val="24"/>
        </w:rPr>
        <w:t>Offerta economica (</w:t>
      </w:r>
      <w:proofErr w:type="spellStart"/>
      <w:r w:rsidRPr="00E82B6A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E82B6A">
        <w:rPr>
          <w:rFonts w:ascii="Times New Roman" w:hAnsi="Times New Roman" w:cs="Times New Roman"/>
          <w:sz w:val="24"/>
          <w:szCs w:val="24"/>
        </w:rPr>
        <w:t xml:space="preserve"> 30 punti): l’offerta dovrà essere formulata considerando un importo fisso (incarico) e il costo delle singole visite mediche</w:t>
      </w:r>
    </w:p>
    <w:p w:rsidR="00E82B6A" w:rsidRPr="00E82B6A" w:rsidRDefault="00E82B6A" w:rsidP="00E82B6A">
      <w:pPr>
        <w:tabs>
          <w:tab w:val="left" w:pos="6045"/>
        </w:tabs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907"/>
        <w:gridCol w:w="3154"/>
        <w:gridCol w:w="2847"/>
      </w:tblGrid>
      <w:tr w:rsidR="00E82B6A" w:rsidRPr="00E82B6A" w:rsidTr="00E82B6A">
        <w:tc>
          <w:tcPr>
            <w:tcW w:w="3209" w:type="dxa"/>
          </w:tcPr>
          <w:p w:rsidR="00E82B6A" w:rsidRPr="00E82B6A" w:rsidRDefault="00E82B6A" w:rsidP="00E82B6A">
            <w:pPr>
              <w:tabs>
                <w:tab w:val="left" w:pos="6045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B6A">
              <w:rPr>
                <w:rFonts w:ascii="Times New Roman" w:hAnsi="Times New Roman" w:cs="Times New Roman"/>
                <w:b/>
                <w:sz w:val="24"/>
                <w:szCs w:val="24"/>
              </w:rPr>
              <w:t>PRESTAZIONE IMPORTO</w:t>
            </w:r>
          </w:p>
        </w:tc>
        <w:tc>
          <w:tcPr>
            <w:tcW w:w="3209" w:type="dxa"/>
          </w:tcPr>
          <w:p w:rsidR="00E82B6A" w:rsidRPr="00E82B6A" w:rsidRDefault="00E82B6A" w:rsidP="00E82B6A">
            <w:pPr>
              <w:tabs>
                <w:tab w:val="left" w:pos="6045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B6A">
              <w:rPr>
                <w:rFonts w:ascii="Times New Roman" w:hAnsi="Times New Roman" w:cs="Times New Roman"/>
                <w:b/>
                <w:sz w:val="24"/>
                <w:szCs w:val="24"/>
              </w:rPr>
              <w:t>IMPORTO RICHIESTO</w:t>
            </w:r>
          </w:p>
        </w:tc>
        <w:tc>
          <w:tcPr>
            <w:tcW w:w="3210" w:type="dxa"/>
          </w:tcPr>
          <w:p w:rsidR="00E82B6A" w:rsidRPr="00E82B6A" w:rsidRDefault="00E82B6A" w:rsidP="00E82B6A">
            <w:pPr>
              <w:tabs>
                <w:tab w:val="left" w:pos="6045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B6A">
              <w:rPr>
                <w:rFonts w:ascii="Times New Roman" w:hAnsi="Times New Roman" w:cs="Times New Roman"/>
                <w:b/>
                <w:sz w:val="24"/>
                <w:szCs w:val="24"/>
              </w:rPr>
              <w:t>PUNTEGGIO</w:t>
            </w:r>
          </w:p>
        </w:tc>
      </w:tr>
      <w:tr w:rsidR="00E82B6A" w:rsidRPr="00E82B6A" w:rsidTr="00E82B6A">
        <w:tc>
          <w:tcPr>
            <w:tcW w:w="3209" w:type="dxa"/>
          </w:tcPr>
          <w:p w:rsidR="00E82B6A" w:rsidRPr="00E82B6A" w:rsidRDefault="00E82B6A" w:rsidP="00E82B6A">
            <w:pPr>
              <w:tabs>
                <w:tab w:val="left" w:pos="60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B6A">
              <w:rPr>
                <w:rFonts w:ascii="Times New Roman" w:hAnsi="Times New Roman" w:cs="Times New Roman"/>
                <w:sz w:val="24"/>
                <w:szCs w:val="24"/>
              </w:rPr>
              <w:t>Incarico annuale medico competente comprensivo di relazione annuale, partecipazione alla riunione periodica, sopralluoghi e consulenze varie</w:t>
            </w:r>
          </w:p>
        </w:tc>
        <w:tc>
          <w:tcPr>
            <w:tcW w:w="3209" w:type="dxa"/>
          </w:tcPr>
          <w:p w:rsidR="00E82B6A" w:rsidRPr="00E82B6A" w:rsidRDefault="00E82B6A" w:rsidP="00E82B6A">
            <w:pPr>
              <w:tabs>
                <w:tab w:val="left" w:pos="60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B6A" w:rsidRPr="00E82B6A" w:rsidRDefault="00E82B6A" w:rsidP="00E82B6A">
            <w:pPr>
              <w:tabs>
                <w:tab w:val="left" w:pos="60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B6A" w:rsidRPr="00E82B6A" w:rsidRDefault="00E82B6A" w:rsidP="00E82B6A">
            <w:pPr>
              <w:tabs>
                <w:tab w:val="left" w:pos="60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B6A">
              <w:rPr>
                <w:rFonts w:ascii="Times New Roman" w:hAnsi="Times New Roman" w:cs="Times New Roman"/>
                <w:sz w:val="24"/>
                <w:szCs w:val="24"/>
              </w:rPr>
              <w:t>€ _______________________</w:t>
            </w:r>
          </w:p>
        </w:tc>
        <w:tc>
          <w:tcPr>
            <w:tcW w:w="3210" w:type="dxa"/>
          </w:tcPr>
          <w:p w:rsidR="00E82B6A" w:rsidRPr="00E82B6A" w:rsidRDefault="00E82B6A" w:rsidP="00E82B6A">
            <w:pPr>
              <w:tabs>
                <w:tab w:val="left" w:pos="60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B6A">
              <w:rPr>
                <w:rFonts w:ascii="Times New Roman" w:hAnsi="Times New Roman" w:cs="Times New Roman"/>
                <w:sz w:val="24"/>
                <w:szCs w:val="24"/>
              </w:rPr>
              <w:t>Max 15 punti</w:t>
            </w:r>
          </w:p>
        </w:tc>
      </w:tr>
      <w:tr w:rsidR="00E82B6A" w:rsidRPr="00E82B6A" w:rsidTr="00E82B6A">
        <w:tc>
          <w:tcPr>
            <w:tcW w:w="3209" w:type="dxa"/>
          </w:tcPr>
          <w:p w:rsidR="00E82B6A" w:rsidRPr="00E82B6A" w:rsidRDefault="00E82B6A" w:rsidP="00E82B6A">
            <w:pPr>
              <w:tabs>
                <w:tab w:val="left" w:pos="60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B6A">
              <w:rPr>
                <w:rFonts w:ascii="Times New Roman" w:hAnsi="Times New Roman" w:cs="Times New Roman"/>
                <w:sz w:val="24"/>
                <w:szCs w:val="24"/>
              </w:rPr>
              <w:t>Visite mediche periodiche (costo cadauno)</w:t>
            </w:r>
          </w:p>
        </w:tc>
        <w:tc>
          <w:tcPr>
            <w:tcW w:w="3209" w:type="dxa"/>
          </w:tcPr>
          <w:p w:rsidR="00E82B6A" w:rsidRPr="00E82B6A" w:rsidRDefault="00E82B6A" w:rsidP="00E82B6A">
            <w:pPr>
              <w:tabs>
                <w:tab w:val="left" w:pos="60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B6A" w:rsidRPr="00E82B6A" w:rsidRDefault="00E82B6A" w:rsidP="00E82B6A">
            <w:pPr>
              <w:tabs>
                <w:tab w:val="left" w:pos="60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B6A">
              <w:rPr>
                <w:rFonts w:ascii="Times New Roman" w:hAnsi="Times New Roman" w:cs="Times New Roman"/>
                <w:sz w:val="24"/>
                <w:szCs w:val="24"/>
              </w:rPr>
              <w:t>€ _______________________</w:t>
            </w:r>
          </w:p>
          <w:p w:rsidR="00E82B6A" w:rsidRPr="00E82B6A" w:rsidRDefault="00E82B6A" w:rsidP="00E82B6A">
            <w:pPr>
              <w:tabs>
                <w:tab w:val="left" w:pos="60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E82B6A" w:rsidRPr="00E82B6A" w:rsidRDefault="00E82B6A" w:rsidP="00E82B6A">
            <w:pPr>
              <w:tabs>
                <w:tab w:val="left" w:pos="60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B6A">
              <w:rPr>
                <w:rFonts w:ascii="Times New Roman" w:hAnsi="Times New Roman" w:cs="Times New Roman"/>
                <w:sz w:val="24"/>
                <w:szCs w:val="24"/>
              </w:rPr>
              <w:t>Max 15 punti</w:t>
            </w:r>
          </w:p>
        </w:tc>
      </w:tr>
      <w:tr w:rsidR="00814ADB" w:rsidRPr="00E82B6A" w:rsidTr="00E82B6A">
        <w:tc>
          <w:tcPr>
            <w:tcW w:w="3209" w:type="dxa"/>
          </w:tcPr>
          <w:p w:rsidR="00814ADB" w:rsidRPr="00E82B6A" w:rsidRDefault="00814ADB" w:rsidP="00E82B6A">
            <w:pPr>
              <w:tabs>
                <w:tab w:val="left" w:pos="60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814ADB" w:rsidRPr="00E82B6A" w:rsidRDefault="00814ADB" w:rsidP="00E82B6A">
            <w:pPr>
              <w:tabs>
                <w:tab w:val="left" w:pos="60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814ADB" w:rsidRDefault="00814ADB" w:rsidP="00E82B6A">
            <w:pPr>
              <w:tabs>
                <w:tab w:val="left" w:pos="60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DB" w:rsidRDefault="00814ADB" w:rsidP="00E82B6A">
            <w:pPr>
              <w:tabs>
                <w:tab w:val="left" w:pos="60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TOTALE _________</w:t>
            </w:r>
          </w:p>
          <w:p w:rsidR="00814ADB" w:rsidRDefault="00814ADB" w:rsidP="00E82B6A">
            <w:pPr>
              <w:tabs>
                <w:tab w:val="left" w:pos="60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DB" w:rsidRPr="00E82B6A" w:rsidRDefault="00814ADB" w:rsidP="00E82B6A">
            <w:pPr>
              <w:tabs>
                <w:tab w:val="left" w:pos="60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2B6A" w:rsidRPr="00E82B6A" w:rsidRDefault="00E82B6A" w:rsidP="00E82B6A">
      <w:pPr>
        <w:tabs>
          <w:tab w:val="left" w:pos="6045"/>
        </w:tabs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2B6A" w:rsidRPr="00E82B6A" w:rsidRDefault="00E82B6A" w:rsidP="00E82B6A">
      <w:pPr>
        <w:tabs>
          <w:tab w:val="left" w:pos="6045"/>
        </w:tabs>
        <w:ind w:left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B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73C" w:rsidRDefault="0009673C" w:rsidP="0009673C">
      <w:r>
        <w:t>Data________________________________________</w:t>
      </w:r>
    </w:p>
    <w:p w:rsidR="0009673C" w:rsidRDefault="0009673C" w:rsidP="0009673C"/>
    <w:p w:rsidR="00E007BE" w:rsidRDefault="0009673C" w:rsidP="0009673C">
      <w:pPr>
        <w:jc w:val="right"/>
      </w:pPr>
      <w:r>
        <w:t xml:space="preserve"> Firma</w:t>
      </w:r>
    </w:p>
    <w:p w:rsidR="0009673C" w:rsidRPr="00E82B6A" w:rsidRDefault="0009673C" w:rsidP="0009673C">
      <w:pPr>
        <w:jc w:val="right"/>
        <w:rPr>
          <w:rFonts w:ascii="Times New Roman" w:hAnsi="Times New Roman" w:cs="Times New Roman"/>
          <w:sz w:val="24"/>
          <w:szCs w:val="24"/>
        </w:rPr>
      </w:pPr>
      <w:r>
        <w:t>___________________________________</w:t>
      </w:r>
    </w:p>
    <w:sectPr w:rsidR="0009673C" w:rsidRPr="00E82B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E17D9"/>
    <w:multiLevelType w:val="hybridMultilevel"/>
    <w:tmpl w:val="F5FA1C0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416E45"/>
    <w:multiLevelType w:val="hybridMultilevel"/>
    <w:tmpl w:val="959023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591"/>
    <w:rsid w:val="0009673C"/>
    <w:rsid w:val="00232C4E"/>
    <w:rsid w:val="00814ADB"/>
    <w:rsid w:val="008A6591"/>
    <w:rsid w:val="009E7839"/>
    <w:rsid w:val="00C7036C"/>
    <w:rsid w:val="00E007BE"/>
    <w:rsid w:val="00E8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15D67"/>
  <w15:chartTrackingRefBased/>
  <w15:docId w15:val="{9B419D6E-04DC-450A-812D-76431A2D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A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E8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82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4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Scolastico</dc:creator>
  <cp:keywords/>
  <dc:description/>
  <cp:lastModifiedBy>Dirigente Scolastico</cp:lastModifiedBy>
  <cp:revision>3</cp:revision>
  <dcterms:created xsi:type="dcterms:W3CDTF">2024-02-09T13:03:00Z</dcterms:created>
  <dcterms:modified xsi:type="dcterms:W3CDTF">2024-02-10T09:14:00Z</dcterms:modified>
</cp:coreProperties>
</file>